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527D23" w14:textId="04DB49D4" w:rsidR="008B2941" w:rsidRDefault="0038003F"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4411C1A8" wp14:editId="6BAC03A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005200" cy="1126800"/>
            <wp:effectExtent l="0" t="0" r="0" b="0"/>
            <wp:wrapTight wrapText="bothSides">
              <wp:wrapPolygon edited="0">
                <wp:start x="0" y="0"/>
                <wp:lineTo x="0" y="21186"/>
                <wp:lineTo x="21347" y="21186"/>
                <wp:lineTo x="21347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uchstart_Web[1]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5200" cy="112680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2336" behindDoc="1" locked="0" layoutInCell="1" allowOverlap="1" wp14:anchorId="4048CE43" wp14:editId="2857AEE2">
            <wp:simplePos x="0" y="0"/>
            <wp:positionH relativeFrom="column">
              <wp:posOffset>3306445</wp:posOffset>
            </wp:positionH>
            <wp:positionV relativeFrom="paragraph">
              <wp:posOffset>53340</wp:posOffset>
            </wp:positionV>
            <wp:extent cx="3526790" cy="1112520"/>
            <wp:effectExtent l="0" t="0" r="0" b="0"/>
            <wp:wrapTight wrapText="bothSides">
              <wp:wrapPolygon edited="0">
                <wp:start x="0" y="0"/>
                <wp:lineTo x="0" y="21082"/>
                <wp:lineTo x="21468" y="21082"/>
                <wp:lineTo x="21468" y="0"/>
                <wp:lineTo x="0" y="0"/>
              </wp:wrapPolygon>
            </wp:wrapTight>
            <wp:docPr id="1" name="Grafik 1" descr="cid:3CD2E8EF-6B8E-484F-B9AE-E75E73330F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4061298-4D53-4A29-87B3-A5A72C8B60E6" descr="cid:3CD2E8EF-6B8E-484F-B9AE-E75E73330FD1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79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976348" w14:textId="29D03A27" w:rsidR="008B2941" w:rsidRDefault="008B2941"/>
    <w:p w14:paraId="4BC8AA81" w14:textId="66713DE3" w:rsidR="00687237" w:rsidRDefault="00687237"/>
    <w:p w14:paraId="6C41FFB0" w14:textId="77777777" w:rsidR="00687237" w:rsidRDefault="00687237"/>
    <w:p w14:paraId="3AFAE133" w14:textId="77777777" w:rsidR="00687237" w:rsidRDefault="00687237"/>
    <w:p w14:paraId="459E287C" w14:textId="77777777" w:rsidR="00687237" w:rsidRDefault="00687237"/>
    <w:p w14:paraId="5F83F769" w14:textId="77777777" w:rsidR="007F7D20" w:rsidRDefault="007F7D20"/>
    <w:p w14:paraId="64B7533B" w14:textId="77777777" w:rsidR="00687237" w:rsidRDefault="00687237"/>
    <w:p w14:paraId="6800E156" w14:textId="77777777" w:rsidR="008B2941" w:rsidRDefault="008B2941">
      <w:pPr>
        <w:rPr>
          <w:b/>
          <w:sz w:val="40"/>
          <w:szCs w:val="40"/>
        </w:rPr>
      </w:pPr>
      <w:proofErr w:type="spellStart"/>
      <w:r w:rsidRPr="008B2941">
        <w:rPr>
          <w:b/>
          <w:sz w:val="40"/>
          <w:szCs w:val="40"/>
        </w:rPr>
        <w:t>Verslimorgen</w:t>
      </w:r>
      <w:proofErr w:type="spellEnd"/>
      <w:r w:rsidRPr="008B2941">
        <w:rPr>
          <w:b/>
          <w:sz w:val="40"/>
          <w:szCs w:val="40"/>
        </w:rPr>
        <w:t xml:space="preserve"> „Reim und Spiel“</w:t>
      </w:r>
    </w:p>
    <w:p w14:paraId="04D19775" w14:textId="77777777" w:rsidR="007F7D20" w:rsidRPr="007F7D20" w:rsidRDefault="007F7D20">
      <w:pPr>
        <w:rPr>
          <w:szCs w:val="24"/>
        </w:rPr>
      </w:pPr>
    </w:p>
    <w:p w14:paraId="77AC169A" w14:textId="77777777" w:rsidR="008B2941" w:rsidRDefault="008B2941">
      <w:pPr>
        <w:rPr>
          <w:szCs w:val="24"/>
        </w:rPr>
      </w:pPr>
      <w:r>
        <w:rPr>
          <w:szCs w:val="24"/>
        </w:rPr>
        <w:t>Frühe Förderung mit Liedern und Bewegungsspielen</w:t>
      </w:r>
    </w:p>
    <w:p w14:paraId="1FEC0D81" w14:textId="77777777" w:rsidR="007067C8" w:rsidRDefault="007067C8">
      <w:pPr>
        <w:rPr>
          <w:szCs w:val="24"/>
        </w:rPr>
      </w:pPr>
    </w:p>
    <w:p w14:paraId="3DCED592" w14:textId="77777777" w:rsidR="008B2941" w:rsidRDefault="008B2941" w:rsidP="007F7D20">
      <w:pPr>
        <w:jc w:val="both"/>
        <w:rPr>
          <w:szCs w:val="24"/>
        </w:rPr>
      </w:pPr>
      <w:r>
        <w:rPr>
          <w:szCs w:val="24"/>
        </w:rPr>
        <w:t>Reime, Lieder, Sprüche und Verse bieten einen spielerischen Zugang zu Sprache und Buch. Für Kleinkinder bis 36 Monaten in Begleitung von Eltern, Grosseltern, Götti, Gotte und anderen erwachsenen Bezugspersonen.</w:t>
      </w:r>
    </w:p>
    <w:p w14:paraId="42E4155C" w14:textId="77777777" w:rsidR="007F7D20" w:rsidRDefault="007F7D20">
      <w:pPr>
        <w:rPr>
          <w:szCs w:val="24"/>
        </w:rPr>
      </w:pPr>
    </w:p>
    <w:p w14:paraId="431443A9" w14:textId="77777777" w:rsidR="008B2941" w:rsidRDefault="00C72489">
      <w:pPr>
        <w:rPr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63360" behindDoc="1" locked="0" layoutInCell="1" allowOverlap="1" wp14:anchorId="2BA0190B" wp14:editId="37ED8F71">
            <wp:simplePos x="0" y="0"/>
            <wp:positionH relativeFrom="column">
              <wp:posOffset>-12700</wp:posOffset>
            </wp:positionH>
            <wp:positionV relativeFrom="paragraph">
              <wp:posOffset>93980</wp:posOffset>
            </wp:positionV>
            <wp:extent cx="2959444" cy="1972310"/>
            <wp:effectExtent l="0" t="0" r="0" b="8890"/>
            <wp:wrapTight wrapText="bothSides">
              <wp:wrapPolygon edited="0">
                <wp:start x="0" y="0"/>
                <wp:lineTo x="0" y="21489"/>
                <wp:lineTo x="21415" y="21489"/>
                <wp:lineTo x="21415" y="0"/>
                <wp:lineTo x="0" y="0"/>
              </wp:wrapPolygon>
            </wp:wrapTight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444" cy="1972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74910B" w14:textId="46679F09" w:rsidR="008B2941" w:rsidRDefault="00A637C4">
      <w:pPr>
        <w:rPr>
          <w:b/>
          <w:szCs w:val="24"/>
        </w:rPr>
      </w:pPr>
      <w:r>
        <w:rPr>
          <w:b/>
          <w:szCs w:val="24"/>
        </w:rPr>
        <w:t>Termine</w:t>
      </w:r>
      <w:r w:rsidR="004261E8">
        <w:rPr>
          <w:b/>
          <w:szCs w:val="24"/>
        </w:rPr>
        <w:t xml:space="preserve"> 202</w:t>
      </w:r>
      <w:r w:rsidR="0038003F">
        <w:rPr>
          <w:b/>
          <w:szCs w:val="24"/>
        </w:rPr>
        <w:t>5</w:t>
      </w:r>
      <w:r w:rsidR="008B2941" w:rsidRPr="007067C8">
        <w:rPr>
          <w:b/>
          <w:szCs w:val="24"/>
        </w:rPr>
        <w:t>:</w:t>
      </w:r>
    </w:p>
    <w:p w14:paraId="3D78C8D8" w14:textId="77777777" w:rsidR="0038003F" w:rsidRPr="007067C8" w:rsidRDefault="0038003F">
      <w:pPr>
        <w:rPr>
          <w:b/>
          <w:szCs w:val="24"/>
        </w:rPr>
      </w:pPr>
    </w:p>
    <w:p w14:paraId="6941D6C7" w14:textId="264F6A08" w:rsidR="0038003F" w:rsidRDefault="0038003F" w:rsidP="0038003F">
      <w:r>
        <w:t xml:space="preserve">Samstag, </w:t>
      </w:r>
      <w:r>
        <w:t>25.01.2025</w:t>
      </w:r>
    </w:p>
    <w:p w14:paraId="1DD9851C" w14:textId="6FAF3AC0" w:rsidR="0038003F" w:rsidRDefault="0038003F" w:rsidP="0038003F">
      <w:r>
        <w:t>Samstag</w:t>
      </w:r>
      <w:r>
        <w:t xml:space="preserve">, </w:t>
      </w:r>
      <w:r>
        <w:t>15.02.2025</w:t>
      </w:r>
    </w:p>
    <w:p w14:paraId="448DE26E" w14:textId="77777777" w:rsidR="0038003F" w:rsidRDefault="0038003F" w:rsidP="0038003F">
      <w:r>
        <w:t xml:space="preserve">Samstag, </w:t>
      </w:r>
      <w:r>
        <w:t>15.03.2025</w:t>
      </w:r>
    </w:p>
    <w:p w14:paraId="3546E435" w14:textId="5590AD7C" w:rsidR="0038003F" w:rsidRDefault="0038003F" w:rsidP="0038003F">
      <w:r>
        <w:t xml:space="preserve">Samstag, </w:t>
      </w:r>
      <w:r>
        <w:t>17.05.2025</w:t>
      </w:r>
    </w:p>
    <w:p w14:paraId="54868420" w14:textId="77777777" w:rsidR="0038003F" w:rsidRDefault="0038003F" w:rsidP="0038003F">
      <w:r>
        <w:t xml:space="preserve">Samstag, </w:t>
      </w:r>
      <w:r>
        <w:t>21.06.</w:t>
      </w:r>
      <w:r>
        <w:t>2025</w:t>
      </w:r>
    </w:p>
    <w:p w14:paraId="47879C9C" w14:textId="1C05A0A8" w:rsidR="0038003F" w:rsidRDefault="0038003F" w:rsidP="0038003F">
      <w:r>
        <w:rPr>
          <w:noProof/>
        </w:rPr>
        <w:t xml:space="preserve">Samstag, </w:t>
      </w:r>
      <w:r>
        <w:t>23.08.2025</w:t>
      </w:r>
    </w:p>
    <w:p w14:paraId="388FF679" w14:textId="5EE76147" w:rsidR="0038003F" w:rsidRDefault="0038003F" w:rsidP="0038003F">
      <w:r>
        <w:t xml:space="preserve">Samstag, </w:t>
      </w:r>
      <w:r>
        <w:t>20.09.2025</w:t>
      </w:r>
    </w:p>
    <w:p w14:paraId="05EF45B8" w14:textId="1A89F513" w:rsidR="0038003F" w:rsidRDefault="0038003F" w:rsidP="0038003F">
      <w:r>
        <w:t xml:space="preserve">Samstag, </w:t>
      </w:r>
      <w:r>
        <w:t>18.10.2025</w:t>
      </w:r>
    </w:p>
    <w:p w14:paraId="47525B71" w14:textId="26A60106" w:rsidR="0038003F" w:rsidRDefault="0038003F" w:rsidP="0038003F">
      <w:r>
        <w:t xml:space="preserve">Samstag, </w:t>
      </w:r>
      <w:r>
        <w:t>15.11.2025</w:t>
      </w:r>
    </w:p>
    <w:p w14:paraId="264DE40A" w14:textId="3D8ACF59" w:rsidR="00A637C4" w:rsidRDefault="00A637C4" w:rsidP="0038003F"/>
    <w:p w14:paraId="4B3F0790" w14:textId="77777777" w:rsidR="00C72489" w:rsidRDefault="00C72489">
      <w:pPr>
        <w:rPr>
          <w:szCs w:val="24"/>
        </w:rPr>
      </w:pPr>
    </w:p>
    <w:p w14:paraId="4C12054A" w14:textId="77777777" w:rsidR="00C72489" w:rsidRDefault="00C72489" w:rsidP="00C72489">
      <w:pPr>
        <w:rPr>
          <w:szCs w:val="24"/>
        </w:rPr>
      </w:pPr>
      <w:r>
        <w:rPr>
          <w:szCs w:val="24"/>
        </w:rPr>
        <w:t>Beginn:</w:t>
      </w:r>
      <w:r>
        <w:rPr>
          <w:szCs w:val="24"/>
        </w:rPr>
        <w:tab/>
        <w:t>9.00 Uhr</w:t>
      </w:r>
    </w:p>
    <w:p w14:paraId="6A61C9E3" w14:textId="77777777" w:rsidR="00C72489" w:rsidRDefault="00C72489" w:rsidP="00C72489">
      <w:pPr>
        <w:rPr>
          <w:szCs w:val="24"/>
        </w:rPr>
      </w:pPr>
      <w:r>
        <w:rPr>
          <w:szCs w:val="24"/>
        </w:rPr>
        <w:t>Dauer:</w:t>
      </w:r>
      <w:r>
        <w:rPr>
          <w:szCs w:val="24"/>
        </w:rPr>
        <w:tab/>
        <w:t>ca. 30 Minuten</w:t>
      </w:r>
    </w:p>
    <w:p w14:paraId="448AF9C8" w14:textId="77777777" w:rsidR="00C72489" w:rsidRDefault="00C72489" w:rsidP="00C72489">
      <w:pPr>
        <w:rPr>
          <w:szCs w:val="24"/>
        </w:rPr>
      </w:pPr>
    </w:p>
    <w:p w14:paraId="229D5236" w14:textId="77777777" w:rsidR="00C72489" w:rsidRDefault="00C72489" w:rsidP="00C72489">
      <w:pPr>
        <w:rPr>
          <w:szCs w:val="24"/>
        </w:rPr>
      </w:pPr>
      <w:r>
        <w:rPr>
          <w:szCs w:val="24"/>
        </w:rPr>
        <w:t>Ort:</w:t>
      </w:r>
      <w:r>
        <w:rPr>
          <w:szCs w:val="24"/>
        </w:rPr>
        <w:tab/>
      </w:r>
      <w:r>
        <w:rPr>
          <w:szCs w:val="24"/>
        </w:rPr>
        <w:tab/>
        <w:t>Dorfbibliothek Villmergen</w:t>
      </w:r>
    </w:p>
    <w:p w14:paraId="0867B252" w14:textId="77777777" w:rsidR="00C72489" w:rsidRDefault="00C72489" w:rsidP="00C72489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Dorfmattenstrasse 44</w:t>
      </w:r>
    </w:p>
    <w:p w14:paraId="0D3098F5" w14:textId="77777777" w:rsidR="00C72489" w:rsidRPr="008617FC" w:rsidRDefault="00C72489" w:rsidP="00C72489">
      <w:pPr>
        <w:rPr>
          <w:szCs w:val="24"/>
          <w:lang w:val="de-DE"/>
        </w:rPr>
      </w:pPr>
    </w:p>
    <w:p w14:paraId="1C68A614" w14:textId="77777777" w:rsidR="00C72489" w:rsidRDefault="00C72489" w:rsidP="00C72489">
      <w:pPr>
        <w:rPr>
          <w:szCs w:val="24"/>
        </w:rPr>
      </w:pPr>
      <w:r>
        <w:rPr>
          <w:szCs w:val="24"/>
        </w:rPr>
        <w:t>Eine Anmeldung ist nicht nötig.</w:t>
      </w:r>
    </w:p>
    <w:p w14:paraId="75B81425" w14:textId="77777777" w:rsidR="00C72489" w:rsidRDefault="00C72489" w:rsidP="00C72489">
      <w:pPr>
        <w:rPr>
          <w:szCs w:val="24"/>
        </w:rPr>
      </w:pPr>
    </w:p>
    <w:p w14:paraId="31E9C933" w14:textId="77777777" w:rsidR="00C72489" w:rsidRPr="00F26492" w:rsidRDefault="00C72489" w:rsidP="00C72489">
      <w:pPr>
        <w:rPr>
          <w:szCs w:val="24"/>
        </w:rPr>
      </w:pPr>
      <w:r>
        <w:rPr>
          <w:szCs w:val="24"/>
        </w:rPr>
        <w:t>Die Teilnahme ist gratis.</w:t>
      </w:r>
    </w:p>
    <w:p w14:paraId="70D889CF" w14:textId="77777777" w:rsidR="00C72489" w:rsidRDefault="00C72489">
      <w:pPr>
        <w:rPr>
          <w:szCs w:val="24"/>
        </w:rPr>
      </w:pPr>
    </w:p>
    <w:p w14:paraId="3E2BB3B3" w14:textId="77777777" w:rsidR="00F26492" w:rsidRDefault="00F26492">
      <w:pPr>
        <w:rPr>
          <w:szCs w:val="24"/>
        </w:rPr>
      </w:pPr>
    </w:p>
    <w:p w14:paraId="2D99AA47" w14:textId="77777777" w:rsidR="008B2941" w:rsidRDefault="007F7D20" w:rsidP="007F7D20">
      <w:pPr>
        <w:jc w:val="both"/>
        <w:rPr>
          <w:lang w:val="de-DE"/>
        </w:rPr>
      </w:pPr>
      <w:r>
        <w:rPr>
          <w:lang w:val="de-DE"/>
        </w:rPr>
        <w:t xml:space="preserve">Im Anschluss </w:t>
      </w:r>
      <w:r w:rsidR="008B2941">
        <w:rPr>
          <w:lang w:val="de-DE"/>
        </w:rPr>
        <w:t>haben Sie Gelegenheit, Medien auszu</w:t>
      </w:r>
      <w:r>
        <w:rPr>
          <w:lang w:val="de-DE"/>
        </w:rPr>
        <w:t>leihen</w:t>
      </w:r>
      <w:r w:rsidR="008B2941">
        <w:rPr>
          <w:lang w:val="de-DE"/>
        </w:rPr>
        <w:t xml:space="preserve"> </w:t>
      </w:r>
      <w:r w:rsidR="00E96326">
        <w:rPr>
          <w:lang w:val="de-DE"/>
        </w:rPr>
        <w:t>(</w:t>
      </w:r>
      <w:r w:rsidR="008B2941">
        <w:rPr>
          <w:lang w:val="de-DE"/>
        </w:rPr>
        <w:t xml:space="preserve">und </w:t>
      </w:r>
      <w:r w:rsidR="00E96326">
        <w:rPr>
          <w:lang w:val="de-DE"/>
        </w:rPr>
        <w:t xml:space="preserve">ev. </w:t>
      </w:r>
      <w:r w:rsidR="008B2941">
        <w:rPr>
          <w:lang w:val="de-DE"/>
        </w:rPr>
        <w:t>ge</w:t>
      </w:r>
      <w:r w:rsidR="00E96326">
        <w:rPr>
          <w:lang w:val="de-DE"/>
        </w:rPr>
        <w:t>mütlich einen Kaffee zu trinken).</w:t>
      </w:r>
    </w:p>
    <w:p w14:paraId="7B262DDF" w14:textId="77777777" w:rsidR="008B2941" w:rsidRDefault="008B2941" w:rsidP="007F7D20">
      <w:pPr>
        <w:jc w:val="both"/>
        <w:rPr>
          <w:lang w:val="de-DE"/>
        </w:rPr>
      </w:pPr>
    </w:p>
    <w:p w14:paraId="02BABA2D" w14:textId="77777777" w:rsidR="006217A3" w:rsidRDefault="006217A3" w:rsidP="007F7D20">
      <w:pPr>
        <w:jc w:val="both"/>
        <w:rPr>
          <w:lang w:val="de-DE"/>
        </w:rPr>
      </w:pPr>
    </w:p>
    <w:p w14:paraId="5085150E" w14:textId="77777777" w:rsidR="007F7D20" w:rsidRDefault="0098636A" w:rsidP="007F7D20">
      <w:pPr>
        <w:jc w:val="both"/>
        <w:rPr>
          <w:lang w:val="de-DE"/>
        </w:rPr>
      </w:pPr>
      <w:r>
        <w:rPr>
          <w:lang w:val="de-DE"/>
        </w:rPr>
        <w:t>Auf Ihren Besuch freuen sich</w:t>
      </w:r>
      <w:r w:rsidR="00D2659F">
        <w:rPr>
          <w:lang w:val="de-DE"/>
        </w:rPr>
        <w:t xml:space="preserve"> </w:t>
      </w:r>
      <w:r w:rsidR="00A637C4">
        <w:rPr>
          <w:lang w:val="de-DE"/>
        </w:rPr>
        <w:t>Dorothea Schneiter</w:t>
      </w:r>
      <w:r w:rsidR="00197F97">
        <w:rPr>
          <w:lang w:val="de-DE"/>
        </w:rPr>
        <w:t xml:space="preserve"> und das </w:t>
      </w:r>
      <w:r w:rsidR="00D2659F">
        <w:rPr>
          <w:lang w:val="de-DE"/>
        </w:rPr>
        <w:t>Bibliotheksteam.</w:t>
      </w:r>
    </w:p>
    <w:p w14:paraId="1C85A996" w14:textId="77777777" w:rsidR="007F7D20" w:rsidRDefault="007F7D20" w:rsidP="007F7D20">
      <w:pPr>
        <w:jc w:val="both"/>
        <w:rPr>
          <w:lang w:val="de-DE"/>
        </w:rPr>
      </w:pPr>
    </w:p>
    <w:p w14:paraId="4EC78E66" w14:textId="77777777" w:rsidR="00634C43" w:rsidRDefault="00634C43" w:rsidP="007F7D20">
      <w:pPr>
        <w:jc w:val="both"/>
        <w:rPr>
          <w:lang w:val="de-DE"/>
        </w:rPr>
      </w:pPr>
    </w:p>
    <w:p w14:paraId="0BF3D835" w14:textId="2E1CD941" w:rsidR="0038003F" w:rsidRDefault="0038003F" w:rsidP="0038003F">
      <w:pPr>
        <w:pStyle w:val="StandardWeb"/>
      </w:pPr>
      <w:r w:rsidRPr="0038003F">
        <w:rPr>
          <w:rFonts w:ascii="Arial" w:hAnsi="Arial" w:cs="Arial"/>
          <w:sz w:val="20"/>
          <w:lang w:val="de-DE"/>
        </w:rPr>
        <w:t>Dieses Projekt wird unterstützt durch:</w:t>
      </w:r>
      <w:r>
        <w:rPr>
          <w:sz w:val="20"/>
          <w:lang w:val="de-DE"/>
        </w:rPr>
        <w:t xml:space="preserve">     </w:t>
      </w:r>
      <w:r w:rsidRPr="0038003F">
        <w:rPr>
          <w:noProof/>
        </w:rPr>
        <w:t xml:space="preserve"> </w:t>
      </w:r>
      <w:r>
        <w:rPr>
          <w:noProof/>
        </w:rPr>
        <w:drawing>
          <wp:inline distT="0" distB="0" distL="0" distR="0" wp14:anchorId="14FB0BF1" wp14:editId="78BF4136">
            <wp:extent cx="868680" cy="445477"/>
            <wp:effectExtent l="0" t="0" r="7620" b="0"/>
            <wp:docPr id="2060198927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06" cy="447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AEADA7" w14:textId="6D7D018E" w:rsidR="00687237" w:rsidRPr="006217A3" w:rsidRDefault="007F7D20" w:rsidP="007F7D20">
      <w:pPr>
        <w:jc w:val="both"/>
        <w:rPr>
          <w:sz w:val="20"/>
          <w:lang w:val="de-DE"/>
        </w:rPr>
      </w:pPr>
      <w:r w:rsidRPr="006217A3">
        <w:rPr>
          <w:sz w:val="20"/>
          <w:lang w:val="de-DE"/>
        </w:rPr>
        <w:t xml:space="preserve">Ein Projekt der </w:t>
      </w:r>
      <w:proofErr w:type="spellStart"/>
      <w:r w:rsidRPr="006217A3">
        <w:rPr>
          <w:sz w:val="20"/>
          <w:lang w:val="de-DE"/>
        </w:rPr>
        <w:t>Bibliomedia</w:t>
      </w:r>
      <w:proofErr w:type="spellEnd"/>
      <w:r w:rsidRPr="006217A3">
        <w:rPr>
          <w:sz w:val="20"/>
          <w:lang w:val="de-DE"/>
        </w:rPr>
        <w:t xml:space="preserve"> Schweiz und des Schweizerischen Instituts für Kinder- und Jugendmedien SIKJM in Kooperation mit Kinderärzten, Buchhandlungen und Bibliotheken.</w:t>
      </w:r>
    </w:p>
    <w:sectPr w:rsidR="00687237" w:rsidRPr="006217A3" w:rsidSect="003800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941"/>
    <w:rsid w:val="000408BF"/>
    <w:rsid w:val="0008083E"/>
    <w:rsid w:val="0019321F"/>
    <w:rsid w:val="00197F97"/>
    <w:rsid w:val="001F4D50"/>
    <w:rsid w:val="002D47BA"/>
    <w:rsid w:val="002F1315"/>
    <w:rsid w:val="0038003F"/>
    <w:rsid w:val="00422D8F"/>
    <w:rsid w:val="004261E8"/>
    <w:rsid w:val="00456DE9"/>
    <w:rsid w:val="004A7374"/>
    <w:rsid w:val="004F42C1"/>
    <w:rsid w:val="006217A3"/>
    <w:rsid w:val="00623340"/>
    <w:rsid w:val="00634C43"/>
    <w:rsid w:val="00642259"/>
    <w:rsid w:val="00687237"/>
    <w:rsid w:val="006B0305"/>
    <w:rsid w:val="00706766"/>
    <w:rsid w:val="007067C8"/>
    <w:rsid w:val="007305BC"/>
    <w:rsid w:val="007B5EE4"/>
    <w:rsid w:val="007F7D20"/>
    <w:rsid w:val="008617FC"/>
    <w:rsid w:val="008B2941"/>
    <w:rsid w:val="008B5CE0"/>
    <w:rsid w:val="00945204"/>
    <w:rsid w:val="0098636A"/>
    <w:rsid w:val="009F6382"/>
    <w:rsid w:val="00A41D03"/>
    <w:rsid w:val="00A637C4"/>
    <w:rsid w:val="00AC3016"/>
    <w:rsid w:val="00AF0C44"/>
    <w:rsid w:val="00BA047E"/>
    <w:rsid w:val="00BA3982"/>
    <w:rsid w:val="00BE5475"/>
    <w:rsid w:val="00BF2021"/>
    <w:rsid w:val="00C479AD"/>
    <w:rsid w:val="00C57112"/>
    <w:rsid w:val="00C72489"/>
    <w:rsid w:val="00D2659F"/>
    <w:rsid w:val="00D57CC1"/>
    <w:rsid w:val="00D8287B"/>
    <w:rsid w:val="00D91BD5"/>
    <w:rsid w:val="00E71460"/>
    <w:rsid w:val="00E96326"/>
    <w:rsid w:val="00EE0938"/>
    <w:rsid w:val="00F16173"/>
    <w:rsid w:val="00F26492"/>
    <w:rsid w:val="00F402BC"/>
    <w:rsid w:val="00FB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1C9EC5"/>
  <w15:chartTrackingRefBased/>
  <w15:docId w15:val="{2D85D921-66F8-4259-8659-AA80F6328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6DE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6DE9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38003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27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3CD2E8EF-6B8E-484F-B9AE-E75E73330FD1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Renate Wirth</dc:creator>
  <cp:keywords/>
  <dc:description/>
  <cp:lastModifiedBy>simonasteger@yahoo.de</cp:lastModifiedBy>
  <cp:revision>2</cp:revision>
  <cp:lastPrinted>2023-11-16T15:10:00Z</cp:lastPrinted>
  <dcterms:created xsi:type="dcterms:W3CDTF">2024-09-24T06:55:00Z</dcterms:created>
  <dcterms:modified xsi:type="dcterms:W3CDTF">2024-09-24T06:55:00Z</dcterms:modified>
</cp:coreProperties>
</file>